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11"/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2"/>
        <w:gridCol w:w="2268"/>
        <w:gridCol w:w="2268"/>
        <w:gridCol w:w="992"/>
        <w:gridCol w:w="2268"/>
        <w:gridCol w:w="2552"/>
        <w:gridCol w:w="2551"/>
      </w:tblGrid>
      <w:tr w:rsidR="00404644" w:rsidRPr="007F5361" w:rsidTr="00404644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Surname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First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Name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of</w:t>
            </w:r>
            <w:proofErr w:type="spellEnd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boat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Phone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04644" w:rsidRPr="00404644" w:rsidRDefault="00256DB8" w:rsidP="00404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E-M</w:t>
            </w:r>
            <w:r w:rsidR="00404644" w:rsidRPr="004046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ail</w:t>
            </w: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5E1520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04644" w:rsidRPr="007F5361" w:rsidTr="00404644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C74B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44" w:rsidRPr="001C74BA" w:rsidRDefault="00404644" w:rsidP="004046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9440A" w:rsidRDefault="00404644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1C0C7A">
        <w:rPr>
          <w:rFonts w:ascii="Verdana" w:eastAsia="Times New Roman" w:hAnsi="Verdana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7496810</wp:posOffset>
            </wp:positionH>
            <wp:positionV relativeFrom="paragraph">
              <wp:posOffset>-635000</wp:posOffset>
            </wp:positionV>
            <wp:extent cx="1952625" cy="1476375"/>
            <wp:effectExtent l="0" t="0" r="0" b="0"/>
            <wp:wrapNone/>
            <wp:docPr id="6245" name="Grafik 6245" descr="SCB_LogoA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5" name="Grafik 4" descr="SCB_LogoA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644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SOUTH COAST BALTIC Boating Rally </w:t>
      </w:r>
      <w:r w:rsidR="005E1520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202</w:t>
      </w:r>
      <w:r w:rsidR="001C0C7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4</w:t>
      </w:r>
    </w:p>
    <w:p w:rsidR="00404644" w:rsidRPr="001C0C7A" w:rsidRDefault="001C0C7A" w:rsidP="001C0C7A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1C0C7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Gdańsk / PL – Klaipėda / LT – Pāvilosta / LV</w:t>
      </w:r>
    </w:p>
    <w:p w:rsidR="001C0C7A" w:rsidRPr="001C0C7A" w:rsidRDefault="001C0C7A" w:rsidP="00404644">
      <w:pPr>
        <w:spacing w:after="60" w:line="240" w:lineRule="auto"/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</w:pPr>
      <w:r w:rsidRPr="001C0C7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>23</w:t>
      </w:r>
      <w:r w:rsidR="00404644" w:rsidRPr="001C0C7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June</w:t>
      </w:r>
      <w:r w:rsidR="007A671D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– 3</w:t>
      </w:r>
      <w:bookmarkStart w:id="0" w:name="_GoBack"/>
      <w:bookmarkEnd w:id="0"/>
      <w:r w:rsidRPr="001C0C7A">
        <w:rPr>
          <w:rFonts w:ascii="Verdana" w:eastAsia="Times New Roman" w:hAnsi="Verdana" w:cs="Arial"/>
          <w:b/>
          <w:bCs/>
          <w:sz w:val="24"/>
          <w:szCs w:val="24"/>
          <w:lang w:val="en-GB" w:eastAsia="de-DE"/>
        </w:rPr>
        <w:t xml:space="preserve"> July 2024</w:t>
      </w:r>
    </w:p>
    <w:sectPr w:rsidR="001C0C7A" w:rsidRPr="001C0C7A" w:rsidSect="007F536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1"/>
    <w:rsid w:val="00141CE9"/>
    <w:rsid w:val="0019440A"/>
    <w:rsid w:val="001C0C7A"/>
    <w:rsid w:val="001C74BA"/>
    <w:rsid w:val="00256DB8"/>
    <w:rsid w:val="002D0E89"/>
    <w:rsid w:val="00404644"/>
    <w:rsid w:val="005E1520"/>
    <w:rsid w:val="00663D3E"/>
    <w:rsid w:val="007A671D"/>
    <w:rsid w:val="007D7C6A"/>
    <w:rsid w:val="007F5361"/>
    <w:rsid w:val="008A205D"/>
    <w:rsid w:val="00DC756C"/>
    <w:rsid w:val="00E44443"/>
    <w:rsid w:val="00E64610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9192-4BFD-44A4-B1BD-1C05E55F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0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21D0-0A2A-476C-B763-7F9C4E98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mail@jens-masuch.de</dc:creator>
  <cp:keywords/>
  <dc:description/>
  <cp:lastModifiedBy>Microsoft-Konto</cp:lastModifiedBy>
  <cp:revision>6</cp:revision>
  <dcterms:created xsi:type="dcterms:W3CDTF">2021-06-02T14:38:00Z</dcterms:created>
  <dcterms:modified xsi:type="dcterms:W3CDTF">2024-03-23T18:57:00Z</dcterms:modified>
</cp:coreProperties>
</file>